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86" w:rsidRPr="00E637ED" w:rsidRDefault="00D16E0C" w:rsidP="00970686">
      <w:pPr>
        <w:adjustRightInd w:val="0"/>
        <w:snapToGrid w:val="0"/>
        <w:rPr>
          <w:rFonts w:ascii="標楷體" w:eastAsia="標楷體" w:hAnsi="標楷體"/>
          <w:color w:val="FF0000"/>
          <w:sz w:val="24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 </w:t>
      </w:r>
      <w:r w:rsidR="00970686" w:rsidRPr="00E637ED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國中</w:t>
      </w:r>
      <w:r w:rsidR="00970686" w:rsidRPr="00E637ED">
        <w:rPr>
          <w:rFonts w:ascii="標楷體" w:eastAsia="標楷體" w:hAnsi="標楷體" w:cs="標楷體"/>
          <w:b/>
          <w:color w:val="auto"/>
          <w:sz w:val="28"/>
          <w:szCs w:val="28"/>
        </w:rPr>
        <w:t>會考後至畢業典禮前課程活動規劃</w:t>
      </w:r>
      <w:r w:rsidR="00970686" w:rsidRPr="00E637ED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安排</w:t>
      </w:r>
      <w:r w:rsidR="00970686" w:rsidRPr="00E637ED">
        <w:rPr>
          <w:rFonts w:ascii="標楷體" w:eastAsia="標楷體" w:hAnsi="標楷體" w:hint="eastAsia"/>
          <w:b/>
          <w:bCs/>
          <w:color w:val="FF0000"/>
          <w:sz w:val="24"/>
        </w:rPr>
        <w:t>(得彈性調整表格敘寫)</w:t>
      </w:r>
    </w:p>
    <w:p w:rsidR="00970686" w:rsidRPr="004C32A4" w:rsidRDefault="00970686" w:rsidP="00970686">
      <w:pPr>
        <w:tabs>
          <w:tab w:val="left" w:pos="6737"/>
        </w:tabs>
        <w:adjustRightInd w:val="0"/>
        <w:snapToGrid w:val="0"/>
        <w:rPr>
          <w:rFonts w:ascii="標楷體" w:eastAsia="標楷體" w:hAnsi="標楷體" w:cs="標楷體"/>
          <w:color w:val="00B050"/>
          <w:sz w:val="24"/>
          <w:szCs w:val="24"/>
        </w:rPr>
      </w:pPr>
      <w:r w:rsidRPr="004C32A4"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505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1254"/>
        <w:gridCol w:w="1305"/>
        <w:gridCol w:w="1388"/>
        <w:gridCol w:w="1447"/>
        <w:gridCol w:w="1559"/>
        <w:gridCol w:w="1417"/>
        <w:gridCol w:w="1418"/>
        <w:gridCol w:w="1417"/>
        <w:gridCol w:w="1418"/>
        <w:gridCol w:w="1417"/>
      </w:tblGrid>
      <w:tr w:rsidR="00970686" w:rsidRPr="00E637ED" w:rsidTr="00BA7D11">
        <w:trPr>
          <w:trHeight w:val="560"/>
        </w:trPr>
        <w:tc>
          <w:tcPr>
            <w:tcW w:w="1014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305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</w:t>
            </w: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文</w:t>
            </w:r>
          </w:p>
        </w:tc>
        <w:tc>
          <w:tcPr>
            <w:tcW w:w="1388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447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BA7D11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</w:t>
            </w:r>
            <w:r w:rsidR="00423BC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與</w:t>
            </w:r>
          </w:p>
          <w:p w:rsidR="00970686" w:rsidRPr="00E637ED" w:rsidRDefault="00423BC3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423BC3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</w:t>
            </w: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術</w:t>
            </w:r>
            <w:r w:rsidR="00423BC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與</w:t>
            </w:r>
          </w:p>
          <w:p w:rsidR="00970686" w:rsidRPr="00E637ED" w:rsidRDefault="00423BC3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970686" w:rsidRPr="00E637ED" w:rsidRDefault="00970686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</w:t>
            </w: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423BC3" w:rsidRPr="00E637ED" w:rsidRDefault="00423BC3" w:rsidP="00423BC3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健康與</w:t>
            </w:r>
          </w:p>
          <w:p w:rsidR="00970686" w:rsidRPr="00E637ED" w:rsidRDefault="00423BC3" w:rsidP="00423BC3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23BC3" w:rsidRDefault="00423BC3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970686" w:rsidRPr="00E637ED" w:rsidRDefault="00423BC3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637ED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1417" w:type="dxa"/>
            <w:shd w:val="clear" w:color="auto" w:fill="D9D9D9"/>
          </w:tcPr>
          <w:p w:rsidR="00970686" w:rsidRPr="00E637ED" w:rsidRDefault="00423BC3" w:rsidP="000915B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914A63" w:rsidRPr="00E637ED" w:rsidTr="00BA7D11">
        <w:trPr>
          <w:trHeight w:val="1121"/>
        </w:trPr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14</w:t>
            </w:r>
            <w:r w:rsidRPr="001A3F1A">
              <w:rPr>
                <w:rFonts w:asciiTheme="minorHAnsi" w:eastAsia="標楷體" w:hAnsiTheme="minorHAnsi" w:hint="eastAsia"/>
              </w:rPr>
              <w:t>週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0516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│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0522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14A63" w:rsidRPr="00E637ED" w:rsidTr="00BA7D11">
        <w:trPr>
          <w:trHeight w:val="1121"/>
        </w:trPr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15</w:t>
            </w:r>
            <w:r w:rsidRPr="001A3F1A">
              <w:rPr>
                <w:rFonts w:asciiTheme="minorHAnsi" w:eastAsia="標楷體" w:hAnsiTheme="minorHAnsi" w:hint="eastAsia"/>
              </w:rPr>
              <w:t>週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0523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│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0529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14A63" w:rsidRPr="00E637ED" w:rsidTr="00BA7D11">
        <w:trPr>
          <w:trHeight w:val="1121"/>
        </w:trPr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16</w:t>
            </w:r>
            <w:r w:rsidRPr="001A3F1A">
              <w:rPr>
                <w:rFonts w:asciiTheme="minorHAnsi" w:eastAsia="標楷體" w:hAnsiTheme="minorHAnsi" w:hint="eastAsia"/>
              </w:rPr>
              <w:t>週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0530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│</w:t>
            </w:r>
          </w:p>
          <w:p w:rsidR="00914A63" w:rsidRPr="001A3F1A" w:rsidRDefault="00914A63" w:rsidP="00914A63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0605</w:t>
            </w:r>
          </w:p>
        </w:tc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4A63" w:rsidRPr="00E637ED" w:rsidRDefault="00914A63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A7D11" w:rsidRPr="00E637ED" w:rsidTr="00BA7D11">
        <w:trPr>
          <w:trHeight w:val="1121"/>
        </w:trPr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D11" w:rsidRPr="001A3F1A" w:rsidRDefault="00BA7D11" w:rsidP="00BA7D11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</w:t>
            </w:r>
            <w:r w:rsidR="00560E54">
              <w:rPr>
                <w:rFonts w:asciiTheme="minorHAnsi" w:eastAsia="標楷體" w:hAnsiTheme="minorHAnsi" w:hint="eastAsia"/>
              </w:rPr>
              <w:t>7</w:t>
            </w:r>
            <w:r w:rsidRPr="001A3F1A">
              <w:rPr>
                <w:rFonts w:asciiTheme="minorHAnsi" w:eastAsia="標楷體" w:hAnsiTheme="minorHAnsi" w:hint="eastAsia"/>
              </w:rPr>
              <w:t>週</w:t>
            </w:r>
          </w:p>
          <w:p w:rsidR="00BA7D11" w:rsidRPr="001A3F1A" w:rsidRDefault="00BA7D11" w:rsidP="00BA7D11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</w:t>
            </w:r>
            <w:r w:rsidR="00560E54">
              <w:rPr>
                <w:rFonts w:asciiTheme="minorHAnsi" w:eastAsia="標楷體" w:hAnsiTheme="minorHAnsi" w:hint="eastAsia"/>
              </w:rPr>
              <w:t>606</w:t>
            </w:r>
          </w:p>
          <w:p w:rsidR="00BA7D11" w:rsidRPr="001A3F1A" w:rsidRDefault="00BA7D11" w:rsidP="00BA7D11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│</w:t>
            </w:r>
          </w:p>
          <w:p w:rsidR="00BA7D11" w:rsidRPr="001A3F1A" w:rsidRDefault="00BA7D11" w:rsidP="00BA7D11">
            <w:pPr>
              <w:jc w:val="center"/>
              <w:rPr>
                <w:rFonts w:asciiTheme="minorHAnsi" w:eastAsia="標楷體" w:hAnsiTheme="minorHAnsi" w:hint="eastAsia"/>
              </w:rPr>
            </w:pPr>
            <w:r>
              <w:rPr>
                <w:rFonts w:asciiTheme="minorHAnsi" w:eastAsia="標楷體" w:hAnsiTheme="minorHAnsi" w:hint="eastAsia"/>
              </w:rPr>
              <w:t>0</w:t>
            </w:r>
            <w:r w:rsidR="00560E54">
              <w:rPr>
                <w:rFonts w:asciiTheme="minorHAnsi" w:eastAsia="標楷體" w:hAnsiTheme="minorHAnsi" w:hint="eastAsia"/>
              </w:rPr>
              <w:t>612</w:t>
            </w:r>
          </w:p>
        </w:tc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7D11" w:rsidRPr="00E637ED" w:rsidRDefault="00BA7D11" w:rsidP="00914A6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70686" w:rsidRPr="00E637ED" w:rsidTr="00BA7D11">
        <w:trPr>
          <w:trHeight w:val="560"/>
        </w:trPr>
        <w:tc>
          <w:tcPr>
            <w:tcW w:w="15054" w:type="dxa"/>
            <w:gridSpan w:val="11"/>
            <w:vAlign w:val="center"/>
          </w:tcPr>
          <w:p w:rsidR="00970686" w:rsidRPr="00E637ED" w:rsidRDefault="00914A63" w:rsidP="000915B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(預估</w:t>
            </w:r>
            <w:r w:rsidR="00BA7D1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</w:t>
            </w:r>
            <w:r w:rsidR="00BA7D1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12)</w:t>
            </w:r>
          </w:p>
        </w:tc>
      </w:tr>
    </w:tbl>
    <w:p w:rsidR="007E60BC" w:rsidRPr="000A5555" w:rsidRDefault="007E60BC" w:rsidP="00427436">
      <w:pPr>
        <w:rPr>
          <w:rFonts w:ascii="標楷體" w:eastAsia="標楷體" w:hAnsi="標楷體"/>
          <w:color w:val="FF0000"/>
          <w:sz w:val="24"/>
          <w:szCs w:val="24"/>
        </w:rPr>
      </w:pPr>
      <w:bookmarkStart w:id="0" w:name="_GoBack"/>
      <w:bookmarkEnd w:id="0"/>
    </w:p>
    <w:sectPr w:rsidR="007E60BC" w:rsidRPr="000A5555" w:rsidSect="00BA7D1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00D" w:rsidRDefault="0009200D" w:rsidP="00427436">
      <w:r>
        <w:separator/>
      </w:r>
    </w:p>
  </w:endnote>
  <w:endnote w:type="continuationSeparator" w:id="0">
    <w:p w:rsidR="0009200D" w:rsidRDefault="0009200D" w:rsidP="0042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oto Sans CJK JP Regular">
    <w:altName w:val="Arial"/>
    <w:charset w:val="00"/>
    <w:family w:val="swiss"/>
    <w:pitch w:val="variable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00D" w:rsidRDefault="0009200D" w:rsidP="00427436">
      <w:r>
        <w:separator/>
      </w:r>
    </w:p>
  </w:footnote>
  <w:footnote w:type="continuationSeparator" w:id="0">
    <w:p w:rsidR="0009200D" w:rsidRDefault="0009200D" w:rsidP="00427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6F7"/>
    <w:multiLevelType w:val="hybridMultilevel"/>
    <w:tmpl w:val="0A8E67C8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C6944F5"/>
    <w:multiLevelType w:val="hybridMultilevel"/>
    <w:tmpl w:val="0292E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0F6E01"/>
    <w:multiLevelType w:val="hybridMultilevel"/>
    <w:tmpl w:val="4754ECDE"/>
    <w:lvl w:ilvl="0" w:tplc="7E3C68A8">
      <w:start w:val="2"/>
      <w:numFmt w:val="decimal"/>
      <w:lvlText w:val="%1."/>
      <w:lvlJc w:val="left"/>
      <w:pPr>
        <w:ind w:left="130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</w:lvl>
  </w:abstractNum>
  <w:abstractNum w:abstractNumId="4" w15:restartNumberingAfterBreak="0">
    <w:nsid w:val="23B767CB"/>
    <w:multiLevelType w:val="hybridMultilevel"/>
    <w:tmpl w:val="67DE4754"/>
    <w:lvl w:ilvl="0" w:tplc="3670C2DE">
      <w:numFmt w:val="decimal"/>
      <w:lvlText w:val="%1."/>
      <w:lvlJc w:val="left"/>
      <w:pPr>
        <w:ind w:left="9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3" w:hanging="480"/>
      </w:pPr>
    </w:lvl>
    <w:lvl w:ilvl="2" w:tplc="0409001B" w:tentative="1">
      <w:start w:val="1"/>
      <w:numFmt w:val="lowerRoman"/>
      <w:lvlText w:val="%3."/>
      <w:lvlJc w:val="right"/>
      <w:pPr>
        <w:ind w:left="1863" w:hanging="480"/>
      </w:pPr>
    </w:lvl>
    <w:lvl w:ilvl="3" w:tplc="0409000F" w:tentative="1">
      <w:start w:val="1"/>
      <w:numFmt w:val="decimal"/>
      <w:lvlText w:val="%4."/>
      <w:lvlJc w:val="left"/>
      <w:pPr>
        <w:ind w:left="2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3" w:hanging="480"/>
      </w:pPr>
    </w:lvl>
    <w:lvl w:ilvl="5" w:tplc="0409001B" w:tentative="1">
      <w:start w:val="1"/>
      <w:numFmt w:val="lowerRoman"/>
      <w:lvlText w:val="%6."/>
      <w:lvlJc w:val="right"/>
      <w:pPr>
        <w:ind w:left="3303" w:hanging="480"/>
      </w:pPr>
    </w:lvl>
    <w:lvl w:ilvl="6" w:tplc="0409000F" w:tentative="1">
      <w:start w:val="1"/>
      <w:numFmt w:val="decimal"/>
      <w:lvlText w:val="%7."/>
      <w:lvlJc w:val="left"/>
      <w:pPr>
        <w:ind w:left="3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3" w:hanging="480"/>
      </w:pPr>
    </w:lvl>
    <w:lvl w:ilvl="8" w:tplc="0409001B" w:tentative="1">
      <w:start w:val="1"/>
      <w:numFmt w:val="lowerRoman"/>
      <w:lvlText w:val="%9."/>
      <w:lvlJc w:val="right"/>
      <w:pPr>
        <w:ind w:left="4743" w:hanging="480"/>
      </w:pPr>
    </w:lvl>
  </w:abstractNum>
  <w:abstractNum w:abstractNumId="5" w15:restartNumberingAfterBreak="0">
    <w:nsid w:val="24E9325B"/>
    <w:multiLevelType w:val="hybridMultilevel"/>
    <w:tmpl w:val="5DB0AF82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9FB3411"/>
    <w:multiLevelType w:val="hybridMultilevel"/>
    <w:tmpl w:val="0908E826"/>
    <w:lvl w:ilvl="0" w:tplc="5A2A5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BA6754"/>
    <w:multiLevelType w:val="hybridMultilevel"/>
    <w:tmpl w:val="7AF80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EF1873"/>
    <w:multiLevelType w:val="hybridMultilevel"/>
    <w:tmpl w:val="64C2E3E4"/>
    <w:lvl w:ilvl="0" w:tplc="9FF4FEFC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2C0564F7"/>
    <w:multiLevelType w:val="hybridMultilevel"/>
    <w:tmpl w:val="58E6C46E"/>
    <w:lvl w:ilvl="0" w:tplc="9FF4FEFC">
      <w:start w:val="1"/>
      <w:numFmt w:val="decimal"/>
      <w:lvlText w:val="%1."/>
      <w:lvlJc w:val="left"/>
      <w:pPr>
        <w:ind w:left="13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10" w15:restartNumberingAfterBreak="0">
    <w:nsid w:val="2C993148"/>
    <w:multiLevelType w:val="hybridMultilevel"/>
    <w:tmpl w:val="481A783A"/>
    <w:lvl w:ilvl="0" w:tplc="0409000F">
      <w:start w:val="1"/>
      <w:numFmt w:val="decimal"/>
      <w:lvlText w:val="%1."/>
      <w:lvlJc w:val="left"/>
      <w:pPr>
        <w:ind w:left="1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9B72ED6E">
      <w:start w:val="1"/>
      <w:numFmt w:val="decimal"/>
      <w:lvlText w:val="%3."/>
      <w:lvlJc w:val="right"/>
      <w:pPr>
        <w:ind w:left="1473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11" w15:restartNumberingAfterBreak="0">
    <w:nsid w:val="34B94FC7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3D4C50EB"/>
    <w:multiLevelType w:val="hybridMultilevel"/>
    <w:tmpl w:val="0292E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FD7BE3"/>
    <w:multiLevelType w:val="multilevel"/>
    <w:tmpl w:val="1FE28F8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 w15:restartNumberingAfterBreak="0">
    <w:nsid w:val="44AE0EBC"/>
    <w:multiLevelType w:val="hybridMultilevel"/>
    <w:tmpl w:val="D3003BCC"/>
    <w:lvl w:ilvl="0" w:tplc="04090003">
      <w:start w:val="1"/>
      <w:numFmt w:val="bullet"/>
      <w:lvlText w:val=""/>
      <w:lvlJc w:val="left"/>
      <w:pPr>
        <w:tabs>
          <w:tab w:val="num" w:pos="602"/>
        </w:tabs>
        <w:ind w:left="6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2"/>
        </w:tabs>
        <w:ind w:left="10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2"/>
        </w:tabs>
        <w:ind w:left="15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2"/>
        </w:tabs>
        <w:ind w:left="20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2"/>
        </w:tabs>
        <w:ind w:left="25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2"/>
        </w:tabs>
        <w:ind w:left="30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2"/>
        </w:tabs>
        <w:ind w:left="34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2"/>
        </w:tabs>
        <w:ind w:left="39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2"/>
        </w:tabs>
        <w:ind w:left="4442" w:hanging="480"/>
      </w:pPr>
      <w:rPr>
        <w:rFonts w:ascii="Wingdings" w:hAnsi="Wingdings" w:hint="default"/>
      </w:rPr>
    </w:lvl>
  </w:abstractNum>
  <w:abstractNum w:abstractNumId="15" w15:restartNumberingAfterBreak="0">
    <w:nsid w:val="464C1303"/>
    <w:multiLevelType w:val="hybridMultilevel"/>
    <w:tmpl w:val="0A8E67C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6" w15:restartNumberingAfterBreak="0">
    <w:nsid w:val="47C76DF2"/>
    <w:multiLevelType w:val="hybridMultilevel"/>
    <w:tmpl w:val="65CA945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10C6FDC"/>
    <w:multiLevelType w:val="hybridMultilevel"/>
    <w:tmpl w:val="38A8DF6E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532F067F"/>
    <w:multiLevelType w:val="hybridMultilevel"/>
    <w:tmpl w:val="F6DC060C"/>
    <w:lvl w:ilvl="0" w:tplc="E5184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5430125"/>
    <w:multiLevelType w:val="hybridMultilevel"/>
    <w:tmpl w:val="49907392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672B1ED1"/>
    <w:multiLevelType w:val="hybridMultilevel"/>
    <w:tmpl w:val="B4AEFA68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8961F2F"/>
    <w:multiLevelType w:val="hybridMultilevel"/>
    <w:tmpl w:val="F85C77D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6933236F"/>
    <w:multiLevelType w:val="hybridMultilevel"/>
    <w:tmpl w:val="354ABF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771CDB"/>
    <w:multiLevelType w:val="hybridMultilevel"/>
    <w:tmpl w:val="E4FE8F60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4" w15:restartNumberingAfterBreak="0">
    <w:nsid w:val="73526E9B"/>
    <w:multiLevelType w:val="hybridMultilevel"/>
    <w:tmpl w:val="C34CF7F0"/>
    <w:lvl w:ilvl="0" w:tplc="4AA06A46">
      <w:start w:val="1"/>
      <w:numFmt w:val="decimal"/>
      <w:lvlText w:val="%1."/>
      <w:lvlJc w:val="left"/>
      <w:pPr>
        <w:ind w:left="130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25" w15:restartNumberingAfterBreak="0">
    <w:nsid w:val="79A7588D"/>
    <w:multiLevelType w:val="hybridMultilevel"/>
    <w:tmpl w:val="41245BE6"/>
    <w:lvl w:ilvl="0" w:tplc="2B388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0C5338"/>
    <w:multiLevelType w:val="hybridMultilevel"/>
    <w:tmpl w:val="BA98DAD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1"/>
  </w:num>
  <w:num w:numId="7">
    <w:abstractNumId w:val="13"/>
  </w:num>
  <w:num w:numId="8">
    <w:abstractNumId w:val="12"/>
  </w:num>
  <w:num w:numId="9">
    <w:abstractNumId w:val="21"/>
  </w:num>
  <w:num w:numId="10">
    <w:abstractNumId w:val="15"/>
  </w:num>
  <w:num w:numId="11">
    <w:abstractNumId w:val="26"/>
  </w:num>
  <w:num w:numId="12">
    <w:abstractNumId w:val="25"/>
  </w:num>
  <w:num w:numId="13">
    <w:abstractNumId w:val="0"/>
  </w:num>
  <w:num w:numId="14">
    <w:abstractNumId w:val="22"/>
  </w:num>
  <w:num w:numId="15">
    <w:abstractNumId w:val="23"/>
  </w:num>
  <w:num w:numId="16">
    <w:abstractNumId w:val="19"/>
  </w:num>
  <w:num w:numId="17">
    <w:abstractNumId w:val="17"/>
  </w:num>
  <w:num w:numId="18">
    <w:abstractNumId w:val="24"/>
  </w:num>
  <w:num w:numId="19">
    <w:abstractNumId w:val="9"/>
  </w:num>
  <w:num w:numId="20">
    <w:abstractNumId w:val="3"/>
  </w:num>
  <w:num w:numId="21">
    <w:abstractNumId w:val="14"/>
  </w:num>
  <w:num w:numId="22">
    <w:abstractNumId w:val="16"/>
  </w:num>
  <w:num w:numId="23">
    <w:abstractNumId w:val="8"/>
  </w:num>
  <w:num w:numId="24">
    <w:abstractNumId w:val="2"/>
  </w:num>
  <w:num w:numId="25">
    <w:abstractNumId w:val="20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6F"/>
    <w:rsid w:val="00033E35"/>
    <w:rsid w:val="000565FF"/>
    <w:rsid w:val="00060663"/>
    <w:rsid w:val="00073233"/>
    <w:rsid w:val="00080168"/>
    <w:rsid w:val="000915B9"/>
    <w:rsid w:val="0009200D"/>
    <w:rsid w:val="000A5555"/>
    <w:rsid w:val="000A6E03"/>
    <w:rsid w:val="000D5D55"/>
    <w:rsid w:val="00107F0B"/>
    <w:rsid w:val="00141112"/>
    <w:rsid w:val="001B0841"/>
    <w:rsid w:val="001E3385"/>
    <w:rsid w:val="001E363A"/>
    <w:rsid w:val="001F0500"/>
    <w:rsid w:val="00251046"/>
    <w:rsid w:val="00270D94"/>
    <w:rsid w:val="00287674"/>
    <w:rsid w:val="002C2CD5"/>
    <w:rsid w:val="002C4CE0"/>
    <w:rsid w:val="002C7344"/>
    <w:rsid w:val="003203E4"/>
    <w:rsid w:val="003615E4"/>
    <w:rsid w:val="0037329D"/>
    <w:rsid w:val="00374DE6"/>
    <w:rsid w:val="003B12B5"/>
    <w:rsid w:val="00423BC3"/>
    <w:rsid w:val="00427436"/>
    <w:rsid w:val="00446195"/>
    <w:rsid w:val="004A2CCB"/>
    <w:rsid w:val="004F62DA"/>
    <w:rsid w:val="00510A04"/>
    <w:rsid w:val="00540843"/>
    <w:rsid w:val="00560E54"/>
    <w:rsid w:val="00561C20"/>
    <w:rsid w:val="00565D77"/>
    <w:rsid w:val="00587640"/>
    <w:rsid w:val="005D0822"/>
    <w:rsid w:val="005E17B7"/>
    <w:rsid w:val="00606CDC"/>
    <w:rsid w:val="006234B3"/>
    <w:rsid w:val="00652A8A"/>
    <w:rsid w:val="0068446F"/>
    <w:rsid w:val="006A12FA"/>
    <w:rsid w:val="006A61C9"/>
    <w:rsid w:val="006E677D"/>
    <w:rsid w:val="006E73BA"/>
    <w:rsid w:val="007570B5"/>
    <w:rsid w:val="00784B38"/>
    <w:rsid w:val="007952EE"/>
    <w:rsid w:val="007B6411"/>
    <w:rsid w:val="007D1143"/>
    <w:rsid w:val="007D446B"/>
    <w:rsid w:val="007E60BC"/>
    <w:rsid w:val="008541D2"/>
    <w:rsid w:val="008548D4"/>
    <w:rsid w:val="00867F17"/>
    <w:rsid w:val="00882AFC"/>
    <w:rsid w:val="0089755F"/>
    <w:rsid w:val="008A5543"/>
    <w:rsid w:val="008A6F7B"/>
    <w:rsid w:val="008E0EE8"/>
    <w:rsid w:val="008E6D22"/>
    <w:rsid w:val="008F10A7"/>
    <w:rsid w:val="00913612"/>
    <w:rsid w:val="00914A63"/>
    <w:rsid w:val="0093465C"/>
    <w:rsid w:val="009426CC"/>
    <w:rsid w:val="00961DC6"/>
    <w:rsid w:val="00970686"/>
    <w:rsid w:val="00972E2F"/>
    <w:rsid w:val="009B08A7"/>
    <w:rsid w:val="009B4ED2"/>
    <w:rsid w:val="009E1B8F"/>
    <w:rsid w:val="00A22B1B"/>
    <w:rsid w:val="00A55BF2"/>
    <w:rsid w:val="00A84889"/>
    <w:rsid w:val="00A85CFC"/>
    <w:rsid w:val="00AA5736"/>
    <w:rsid w:val="00AC7B4E"/>
    <w:rsid w:val="00AD1A0B"/>
    <w:rsid w:val="00AE78C0"/>
    <w:rsid w:val="00B06E56"/>
    <w:rsid w:val="00B11C56"/>
    <w:rsid w:val="00B12699"/>
    <w:rsid w:val="00B23FFF"/>
    <w:rsid w:val="00B343CA"/>
    <w:rsid w:val="00B37EEA"/>
    <w:rsid w:val="00B62CB0"/>
    <w:rsid w:val="00BA7D11"/>
    <w:rsid w:val="00BC67FC"/>
    <w:rsid w:val="00BE470D"/>
    <w:rsid w:val="00BF1419"/>
    <w:rsid w:val="00C6387E"/>
    <w:rsid w:val="00C95E7A"/>
    <w:rsid w:val="00CA23EA"/>
    <w:rsid w:val="00CD77FD"/>
    <w:rsid w:val="00D16E0C"/>
    <w:rsid w:val="00D33470"/>
    <w:rsid w:val="00D534CF"/>
    <w:rsid w:val="00D66942"/>
    <w:rsid w:val="00D75C43"/>
    <w:rsid w:val="00DA2316"/>
    <w:rsid w:val="00DA3190"/>
    <w:rsid w:val="00E05307"/>
    <w:rsid w:val="00E06E8C"/>
    <w:rsid w:val="00E3084A"/>
    <w:rsid w:val="00E65BF5"/>
    <w:rsid w:val="00E72D09"/>
    <w:rsid w:val="00EF5895"/>
    <w:rsid w:val="00EF5C82"/>
    <w:rsid w:val="00F1750E"/>
    <w:rsid w:val="00F45B0C"/>
    <w:rsid w:val="00F47812"/>
    <w:rsid w:val="00F50FA7"/>
    <w:rsid w:val="00F5247A"/>
    <w:rsid w:val="00F7134C"/>
    <w:rsid w:val="00F94602"/>
    <w:rsid w:val="00FA2DA9"/>
    <w:rsid w:val="00FB35BF"/>
    <w:rsid w:val="00FB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C9453"/>
  <w15:docId w15:val="{96D73325-C89B-466F-9756-EF8FD2C3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446F"/>
    <w:pPr>
      <w:ind w:firstLine="23"/>
      <w:jc w:val="both"/>
    </w:pPr>
    <w:rPr>
      <w:rFonts w:ascii="Times New Roman" w:hAnsi="Times New Roman" w:cs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46F"/>
    <w:pPr>
      <w:ind w:firstLine="23"/>
      <w:jc w:val="both"/>
    </w:pPr>
    <w:rPr>
      <w:rFonts w:ascii="Times New Roman" w:hAnsi="Times New Roman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6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67F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nhideWhenUsed/>
    <w:rsid w:val="0042743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rsid w:val="00427436"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2743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427436"/>
    <w:rPr>
      <w:rFonts w:ascii="Times New Roman" w:hAnsi="Times New Roman" w:cs="Times New Roman"/>
      <w:color w:val="000000"/>
      <w:kern w:val="0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67F17"/>
    <w:rPr>
      <w:color w:val="0000FF"/>
      <w:u w:val="single"/>
    </w:rPr>
  </w:style>
  <w:style w:type="paragraph" w:styleId="ab">
    <w:name w:val="Note Heading"/>
    <w:basedOn w:val="a"/>
    <w:next w:val="a"/>
    <w:link w:val="ac"/>
    <w:rsid w:val="004A2CCB"/>
    <w:pPr>
      <w:widowControl w:val="0"/>
      <w:ind w:firstLine="0"/>
      <w:jc w:val="center"/>
    </w:pPr>
    <w:rPr>
      <w:rFonts w:eastAsia="新細明體"/>
      <w:color w:val="auto"/>
      <w:kern w:val="2"/>
      <w:sz w:val="24"/>
      <w:szCs w:val="24"/>
    </w:rPr>
  </w:style>
  <w:style w:type="character" w:customStyle="1" w:styleId="ac">
    <w:name w:val="註釋標題 字元"/>
    <w:basedOn w:val="a0"/>
    <w:link w:val="ab"/>
    <w:rsid w:val="004A2CCB"/>
    <w:rPr>
      <w:rFonts w:ascii="Times New Roman" w:eastAsia="新細明體" w:hAnsi="Times New Roman" w:cs="Times New Roman"/>
      <w:szCs w:val="24"/>
    </w:rPr>
  </w:style>
  <w:style w:type="paragraph" w:styleId="ad">
    <w:name w:val="List Paragraph"/>
    <w:basedOn w:val="a"/>
    <w:uiPriority w:val="34"/>
    <w:qFormat/>
    <w:rsid w:val="00606CDC"/>
    <w:pPr>
      <w:ind w:leftChars="200" w:left="480"/>
    </w:pPr>
  </w:style>
  <w:style w:type="paragraph" w:styleId="ae">
    <w:name w:val="No Spacing"/>
    <w:uiPriority w:val="1"/>
    <w:qFormat/>
    <w:rsid w:val="00972E2F"/>
    <w:pPr>
      <w:ind w:firstLine="23"/>
      <w:jc w:val="both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05307"/>
    <w:pPr>
      <w:widowControl w:val="0"/>
      <w:autoSpaceDE w:val="0"/>
      <w:autoSpaceDN w:val="0"/>
      <w:ind w:firstLine="0"/>
      <w:jc w:val="left"/>
    </w:pPr>
    <w:rPr>
      <w:rFonts w:ascii="Noto Sans CJK JP Regular" w:eastAsia="Noto Sans CJK JP Regular" w:hAnsi="Noto Sans CJK JP Regular" w:cs="Noto Sans CJK JP Regular"/>
      <w:color w:val="auto"/>
      <w:sz w:val="22"/>
      <w:szCs w:val="22"/>
      <w:lang w:eastAsia="en-US"/>
    </w:rPr>
  </w:style>
  <w:style w:type="paragraph" w:styleId="Web">
    <w:name w:val="Normal (Web)"/>
    <w:basedOn w:val="a"/>
    <w:uiPriority w:val="99"/>
    <w:rsid w:val="00E65BF5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8913-EF78-48DC-B852-780F1EC1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徐巧玲</dc:creator>
  <cp:lastModifiedBy>user</cp:lastModifiedBy>
  <cp:revision>6</cp:revision>
  <cp:lastPrinted>2018-12-24T01:50:00Z</cp:lastPrinted>
  <dcterms:created xsi:type="dcterms:W3CDTF">2019-11-29T03:10:00Z</dcterms:created>
  <dcterms:modified xsi:type="dcterms:W3CDTF">2020-11-23T05:06:00Z</dcterms:modified>
</cp:coreProperties>
</file>